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E4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en-US" w:eastAsia="zh-CN"/>
        </w:rPr>
        <w:t>附件：</w:t>
      </w:r>
    </w:p>
    <w:tbl>
      <w:tblPr>
        <w:tblStyle w:val="4"/>
        <w:tblW w:w="89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50"/>
        <w:gridCol w:w="2016"/>
        <w:gridCol w:w="749"/>
        <w:gridCol w:w="969"/>
        <w:gridCol w:w="2636"/>
        <w:gridCol w:w="1140"/>
      </w:tblGrid>
      <w:tr w14:paraId="6767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报考工种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报考职业等级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认定机构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认定对象</w:t>
            </w:r>
          </w:p>
        </w:tc>
      </w:tr>
      <w:tr w14:paraId="3D22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7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B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27CA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5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C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330425********4617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5BA41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3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7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330425********0314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10BC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B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倪*伟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D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330483********3810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49BB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6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8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4EF8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E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包*黎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2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330425********3828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7A31B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B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8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370911********2874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725F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8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戴*强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3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3023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B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俞*平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A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603CF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9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钱*灵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B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330483********4629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6201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B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屠*燕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7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330483********4628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4EB1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9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姜*杰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A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330483********5810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7AC7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0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1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223F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7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D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330501********7111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7A0F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0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9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5D44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B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0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411425********4254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15D2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3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2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330425********6411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3CAE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F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吕*强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4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330483********4614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01C0F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7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D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4954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D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B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330425********2910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3D3C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D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庄*林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C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6BF80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A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D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330483********5826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6749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9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532128********5819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329E0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5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俞*平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A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330421********4126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6914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3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5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330411********3216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4E26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6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6B3F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C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5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2585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9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3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1BC2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6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A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330425********2918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39CA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1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0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330483********4433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33A0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E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8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544F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3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1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320921********7570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3D96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1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C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330425********4416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6F397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D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5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330425********4813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3727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F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莫*美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5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430523********0724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395A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2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1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522428********0818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0A47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9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C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330421********5037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395AF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1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9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500236********7534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30AE7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9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E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412825********0032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0967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2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1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341222********3279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5AE7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A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7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411521********4752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65DB9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A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孟*民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A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330411********1010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463C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2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凌*龙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E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090E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1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秋*欢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E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4A3B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5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7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330424********1422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668B0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9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兰*明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1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330501********7612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79E9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9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F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532125********2157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2748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A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占*生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1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362330********0898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4865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6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5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522130********6090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7952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5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A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330483********5023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  <w:tr w14:paraId="26CB2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5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1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330411********3619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嘉兴市秀水中等专业学校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社会人员</w:t>
            </w:r>
          </w:p>
        </w:tc>
      </w:tr>
    </w:tbl>
    <w:p w14:paraId="40D112BC">
      <w:pPr>
        <w:jc w:val="both"/>
        <w:rPr>
          <w:rFonts w:hint="default" w:ascii="宋体" w:hAnsi="宋体" w:eastAsia="宋体" w:cs="宋体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4096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6591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26591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05BE"/>
    <w:rsid w:val="01A22C15"/>
    <w:rsid w:val="02750329"/>
    <w:rsid w:val="04B14F1D"/>
    <w:rsid w:val="06135E8F"/>
    <w:rsid w:val="07B05960"/>
    <w:rsid w:val="0B065FC2"/>
    <w:rsid w:val="0C5B0590"/>
    <w:rsid w:val="0CF930AC"/>
    <w:rsid w:val="11D230A2"/>
    <w:rsid w:val="15F20C23"/>
    <w:rsid w:val="19F16090"/>
    <w:rsid w:val="23D5257E"/>
    <w:rsid w:val="2B013800"/>
    <w:rsid w:val="2BBE7D9C"/>
    <w:rsid w:val="2D4A7B39"/>
    <w:rsid w:val="367E60DF"/>
    <w:rsid w:val="36F5587F"/>
    <w:rsid w:val="391F00CC"/>
    <w:rsid w:val="39FE7270"/>
    <w:rsid w:val="3A661D2A"/>
    <w:rsid w:val="3EBA43F3"/>
    <w:rsid w:val="45AA6F6F"/>
    <w:rsid w:val="493D00FA"/>
    <w:rsid w:val="4AE41175"/>
    <w:rsid w:val="4BCD7E5B"/>
    <w:rsid w:val="5CE13766"/>
    <w:rsid w:val="61692624"/>
    <w:rsid w:val="69B55D5F"/>
    <w:rsid w:val="6EBC6A37"/>
    <w:rsid w:val="76D64577"/>
    <w:rsid w:val="79584959"/>
    <w:rsid w:val="7BFE17E7"/>
    <w:rsid w:val="7CA80310"/>
    <w:rsid w:val="7CE16A13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1467</Words>
  <Characters>2410</Characters>
  <Lines>0</Lines>
  <Paragraphs>0</Paragraphs>
  <TotalTime>6</TotalTime>
  <ScaleCrop>false</ScaleCrop>
  <LinksUpToDate>false</LinksUpToDate>
  <CharactersWithSpaces>2412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2025-05-05T14:22:00Z</dcterms:created>
  <dc:creator>13819334480</dc:creator>
  <cp:lastModifiedBy>大手牵小手</cp:lastModifiedBy>
  <dcterms:modified xsi:type="dcterms:W3CDTF">2025-08-14T13:51:40Z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eyJoZGlkIjoiNWM4MWVjMGNlZmZlNjRjOTI4ZjRhMDQ0YTkwYmI4NDMiLCJ1c2VySWQiOiI0MzAwMDI1ODYifQ==</vt:lpwstr>
  </property>
  <property fmtid="{D5CDD505-2E9C-101B-9397-08002B2CF9AE}" pid="4" name="ICV">
    <vt:lpwstr>7F816EDDB5D14066A0538DC739544D4D_13</vt:lpwstr>
  </property>
</Properties>
</file>